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BD" w:rsidRPr="000C09AF" w:rsidRDefault="000C09AF" w:rsidP="00914F6C">
      <w:pPr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  <w:r w:rsidRPr="000C09AF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DBE339D" wp14:editId="44CED90A">
            <wp:simplePos x="0" y="0"/>
            <wp:positionH relativeFrom="column">
              <wp:posOffset>-438150</wp:posOffset>
            </wp:positionH>
            <wp:positionV relativeFrom="paragraph">
              <wp:posOffset>1238251</wp:posOffset>
            </wp:positionV>
            <wp:extent cx="3247051" cy="4667250"/>
            <wp:effectExtent l="0" t="0" r="0" b="0"/>
            <wp:wrapNone/>
            <wp:docPr id="2" name="Picture 2" descr="C:\Users\Jafarian\Desktop\خبر صورت جلسه\20200722_0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farian\Desktop\خبر صورت جلسه\20200722_090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53" cy="46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9AF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4E6927A7" wp14:editId="33231566">
            <wp:simplePos x="0" y="0"/>
            <wp:positionH relativeFrom="column">
              <wp:posOffset>2869280</wp:posOffset>
            </wp:positionH>
            <wp:positionV relativeFrom="paragraph">
              <wp:posOffset>1238250</wp:posOffset>
            </wp:positionV>
            <wp:extent cx="3232435" cy="4667250"/>
            <wp:effectExtent l="0" t="0" r="6350" b="0"/>
            <wp:wrapNone/>
            <wp:docPr id="1" name="Picture 1" descr="C:\Users\Jafarian\Desktop\خبر صورت جلسه\20200722_09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farian\Desktop\خبر صورت جلسه\20200722_0917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52" cy="46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4BD" w:rsidRPr="000C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F"/>
    <w:rsid w:val="000C09AF"/>
    <w:rsid w:val="00914F6C"/>
    <w:rsid w:val="00A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0BDE-D27D-4D9A-BE3D-0B71D8D9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U18280</cp:lastModifiedBy>
  <cp:revision>2</cp:revision>
  <dcterms:created xsi:type="dcterms:W3CDTF">2020-07-22T07:31:00Z</dcterms:created>
  <dcterms:modified xsi:type="dcterms:W3CDTF">2020-07-26T06:41:00Z</dcterms:modified>
</cp:coreProperties>
</file>